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7B" w:rsidRPr="00954C63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>Тренинг для педагогов по профилактике эмоционального выгорания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>Цель:</w:t>
      </w:r>
      <w:r w:rsidRPr="00F5797B">
        <w:rPr>
          <w:rFonts w:ascii="Times New Roman" w:hAnsi="Times New Roman" w:cs="Times New Roman"/>
          <w:sz w:val="24"/>
          <w:szCs w:val="24"/>
        </w:rPr>
        <w:t xml:space="preserve"> профилактика синдрома эмоционального выгорания через сплочение педагогического коллектива ДОУ и снятие психоэмоционального напряжения.</w:t>
      </w:r>
    </w:p>
    <w:p w:rsidR="00F5797B" w:rsidRPr="002B413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-продолжать знакомить с понятием эмоционального выгорания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-продолжать обучать педагогов способам регуляции психоэмоционального состояния;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-снижать уровня эмоционального выгорания учителей.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-повышать уровень сплоченности педагогического коллектива.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5797B">
        <w:rPr>
          <w:rFonts w:ascii="Times New Roman" w:hAnsi="Times New Roman" w:cs="Times New Roman"/>
          <w:sz w:val="24"/>
          <w:szCs w:val="24"/>
        </w:rPr>
        <w:t xml:space="preserve"> презентация, цветные карандаши, </w:t>
      </w:r>
      <w:r w:rsidR="003B4AF6">
        <w:rPr>
          <w:rFonts w:ascii="Times New Roman" w:hAnsi="Times New Roman" w:cs="Times New Roman"/>
          <w:sz w:val="24"/>
          <w:szCs w:val="24"/>
        </w:rPr>
        <w:t xml:space="preserve">листы бумаги, шаблон солнце и лучи, </w:t>
      </w:r>
    </w:p>
    <w:p w:rsidR="00F5797B" w:rsidRPr="00954C63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 xml:space="preserve">           План тренинга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1.</w:t>
      </w:r>
      <w:r w:rsidRPr="00F5797B">
        <w:rPr>
          <w:rFonts w:ascii="Times New Roman" w:hAnsi="Times New Roman" w:cs="Times New Roman"/>
          <w:sz w:val="24"/>
          <w:szCs w:val="24"/>
        </w:rPr>
        <w:tab/>
        <w:t>Упражнение «Загляни внутрь себя» +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2.</w:t>
      </w:r>
      <w:r w:rsidRPr="00F5797B">
        <w:rPr>
          <w:rFonts w:ascii="Times New Roman" w:hAnsi="Times New Roman" w:cs="Times New Roman"/>
          <w:sz w:val="24"/>
          <w:szCs w:val="24"/>
        </w:rPr>
        <w:tab/>
        <w:t>Упражнение «Мышечная релаксация». +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3.</w:t>
      </w:r>
      <w:r w:rsidRPr="00F5797B">
        <w:rPr>
          <w:rFonts w:ascii="Times New Roman" w:hAnsi="Times New Roman" w:cs="Times New Roman"/>
          <w:sz w:val="24"/>
          <w:szCs w:val="24"/>
        </w:rPr>
        <w:tab/>
        <w:t>Методика «Лошадь». +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4.</w:t>
      </w:r>
      <w:r w:rsidRPr="00F5797B">
        <w:rPr>
          <w:rFonts w:ascii="Times New Roman" w:hAnsi="Times New Roman" w:cs="Times New Roman"/>
          <w:sz w:val="24"/>
          <w:szCs w:val="24"/>
        </w:rPr>
        <w:tab/>
        <w:t>Упражнение «Модель значимости». +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5.</w:t>
      </w:r>
      <w:r w:rsidRPr="00F5797B">
        <w:rPr>
          <w:rFonts w:ascii="Times New Roman" w:hAnsi="Times New Roman" w:cs="Times New Roman"/>
          <w:sz w:val="24"/>
          <w:szCs w:val="24"/>
        </w:rPr>
        <w:tab/>
        <w:t>Упражнение «Солнечное настроение». +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6.</w:t>
      </w:r>
      <w:r w:rsidRPr="00F5797B">
        <w:rPr>
          <w:rFonts w:ascii="Times New Roman" w:hAnsi="Times New Roman" w:cs="Times New Roman"/>
          <w:sz w:val="24"/>
          <w:szCs w:val="24"/>
        </w:rPr>
        <w:tab/>
        <w:t>Упражнение «Мой список удовольствий».+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7.</w:t>
      </w:r>
      <w:r w:rsidRPr="00F5797B">
        <w:rPr>
          <w:rFonts w:ascii="Times New Roman" w:hAnsi="Times New Roman" w:cs="Times New Roman"/>
          <w:sz w:val="24"/>
          <w:szCs w:val="24"/>
        </w:rPr>
        <w:tab/>
        <w:t>Рекомендации.+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8.</w:t>
      </w:r>
      <w:r w:rsidRPr="00F5797B">
        <w:rPr>
          <w:rFonts w:ascii="Times New Roman" w:hAnsi="Times New Roman" w:cs="Times New Roman"/>
          <w:sz w:val="24"/>
          <w:szCs w:val="24"/>
        </w:rPr>
        <w:tab/>
        <w:t>Упражнение «Мусорное ведро»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>ефлексия) +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57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Мультимедиа проектор, презента</w:t>
      </w:r>
      <w:r w:rsidR="00675922">
        <w:rPr>
          <w:rFonts w:ascii="Times New Roman" w:hAnsi="Times New Roman" w:cs="Times New Roman"/>
          <w:sz w:val="24"/>
          <w:szCs w:val="24"/>
        </w:rPr>
        <w:t>ция, листы бумаги, урна, солнце</w:t>
      </w:r>
      <w:r w:rsidRPr="00F5797B">
        <w:rPr>
          <w:rFonts w:ascii="Times New Roman" w:hAnsi="Times New Roman" w:cs="Times New Roman"/>
          <w:sz w:val="24"/>
          <w:szCs w:val="24"/>
        </w:rPr>
        <w:t>, вырезанные лучики, карточки с лошадью, цветные карандаши.</w:t>
      </w:r>
      <w:proofErr w:type="gramEnd"/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F5797B">
        <w:rPr>
          <w:rFonts w:ascii="Times New Roman" w:hAnsi="Times New Roman" w:cs="Times New Roman"/>
          <w:sz w:val="24"/>
          <w:szCs w:val="24"/>
        </w:rPr>
        <w:t>педагогический коллектив ДОУ.</w:t>
      </w:r>
    </w:p>
    <w:p w:rsidR="00F5797B" w:rsidRPr="00954C63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>1. Упражнение «Загляни внутрь себя»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-У кого совпали рисунки? Почему именно этот предмет ы нарисовали?</w:t>
      </w:r>
    </w:p>
    <w:p w:rsidR="00F5797B" w:rsidRPr="00954C63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>Упражнение «Мышечная релаксация»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Цель: выработка навыков мышечного контроля.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1. Предлагаю, крепко сжать пальцы в кулаки на обеих руках. Сделайте это таким образом, чтобы большие пальцы накрывали снизу все остальные. Создайте максимальное напряжение в течение десяти секунд. Старайтесь с каждой из них увеличивать давление. Задача состоит в том, чтоб заставить мышцы сдаться, рефлекторно расслабиться.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2. Теперь подключаем плечи и грудь. Разводим руки в стороны, сгибая в локтях. Положение напоминает классические позы бодибилдеров на рекламных плакатах. Снова отсчитываем такое же время и отдыхаем.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3. Затем нужно будет напрячь шею. Чтобы максимально задействовать все группы мышц, сначала наклоните подбородок к груди, а затем постарайтесь откинуть голову назад. Ощущения должны быть схожи с тем, что кто-то давит вам на лоб, а вы напряжением всех мышц шеи сдерживаете это давление.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4. Подключаем ноги. Для этого в положении сидя сильно сгибаем пальцы и напрягаем мышцы голеней, потянув носки на себя. Носки нужно свести вместе, а пятки расставить врозь. Такая поза позволит максимально нагрузить ноги.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И … расслабьтесь…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-Какое чувство вы испытали после этого упражнения?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-А сейчас проедем небольшой тест, какой вы работник. Возьмите на столах карточки с изображением лошади и дорисуйте все элементы, которые считаете нужным.</w:t>
      </w:r>
    </w:p>
    <w:p w:rsidR="00F5797B" w:rsidRPr="00954C63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C63">
        <w:rPr>
          <w:rFonts w:ascii="Times New Roman" w:hAnsi="Times New Roman" w:cs="Times New Roman"/>
          <w:b/>
          <w:sz w:val="24"/>
          <w:szCs w:val="24"/>
        </w:rPr>
        <w:t>Методика «Лошадь»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Цель: определить и проанализировать. Какой вы работник?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675922">
        <w:rPr>
          <w:rFonts w:ascii="Times New Roman" w:hAnsi="Times New Roman" w:cs="Times New Roman"/>
          <w:sz w:val="24"/>
          <w:szCs w:val="24"/>
          <w:u w:val="single"/>
        </w:rPr>
        <w:t>Карточки с изображением лошади, цветные карандаши.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Педагогам раздаются карточки с изображением лошади.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lastRenderedPageBreak/>
        <w:t>Ваша задача — завершить эту картинку, вырисовав все детали внешности животного, а также создав вокруг необходимый фон. Поместите лошадь в комфортные, приятные ей условия.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Педагоги самостоятельно изучают и делают выводы по своему рисунку.</w:t>
      </w:r>
    </w:p>
    <w:p w:rsidR="00F5797B" w:rsidRPr="00675922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922">
        <w:rPr>
          <w:rFonts w:ascii="Times New Roman" w:hAnsi="Times New Roman" w:cs="Times New Roman"/>
          <w:b/>
          <w:sz w:val="24"/>
          <w:szCs w:val="24"/>
        </w:rPr>
        <w:t>Упражнение «Модель значимости»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Цель: донести до участников тренинга важность умения переключения социальных ролей для сохранения психического здоровья и творческой активности; осознание своего «Я».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Pr="00675922">
        <w:rPr>
          <w:rFonts w:ascii="Times New Roman" w:hAnsi="Times New Roman" w:cs="Times New Roman"/>
          <w:sz w:val="24"/>
          <w:szCs w:val="24"/>
          <w:u w:val="single"/>
        </w:rPr>
        <w:t>листы бумаги, ручки.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Педагогам предлагается распределить по порядку (по степени значимости, на их взгляд) следующий перечень: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• дети • работа • муж  • Я • друзья, родственники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Через некоторое время предложить вариант оптимального распределения перечня: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1. Я 2. Муж (жена) 3. Дети 4. Работа 5. Друзья, родственники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Затем участникам предлагается поразмыслить над полученными результатами.</w:t>
      </w:r>
    </w:p>
    <w:p w:rsidR="00F5797B" w:rsidRPr="00675922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922">
        <w:rPr>
          <w:rFonts w:ascii="Times New Roman" w:hAnsi="Times New Roman" w:cs="Times New Roman"/>
          <w:b/>
          <w:sz w:val="24"/>
          <w:szCs w:val="24"/>
        </w:rPr>
        <w:t xml:space="preserve">Упражнение «Солнечное настроение» 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Цель: проанализировать и определить сильные стороны своей личности, свои позитивные качества, повысить самооценку и уверенность в себе.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="00675922">
        <w:rPr>
          <w:rFonts w:ascii="Times New Roman" w:hAnsi="Times New Roman" w:cs="Times New Roman"/>
          <w:sz w:val="24"/>
          <w:szCs w:val="24"/>
          <w:u w:val="single"/>
        </w:rPr>
        <w:t xml:space="preserve">солнце, лучики, </w:t>
      </w:r>
      <w:r w:rsidRPr="00675922">
        <w:rPr>
          <w:rFonts w:ascii="Times New Roman" w:hAnsi="Times New Roman" w:cs="Times New Roman"/>
          <w:sz w:val="24"/>
          <w:szCs w:val="24"/>
          <w:u w:val="single"/>
        </w:rPr>
        <w:t>магнит</w:t>
      </w:r>
      <w:r w:rsidR="00675922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Педагоги получают бумажные лучики, на которых должны написать свои самые главные позитивные качества (не менее 3) как профессионала и просто человека. После этого каждый зачитывает свои качества и цепляет лепесток на «лужайку». Все остальные могут дополнить от себя позитивные качества педагога, которые заметили, работая с ним в одном коллективе (психолог, в случае необходимости, может помогать). Все педагоги клеят свои лучики к солнцу.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-Скажите, сложно ли говорить о себе? А когда коллеги говорили о вас, что вы чувствовали?</w:t>
      </w:r>
    </w:p>
    <w:p w:rsidR="00F5797B" w:rsidRPr="00675922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922">
        <w:rPr>
          <w:rFonts w:ascii="Times New Roman" w:hAnsi="Times New Roman" w:cs="Times New Roman"/>
          <w:b/>
          <w:sz w:val="24"/>
          <w:szCs w:val="24"/>
        </w:rPr>
        <w:t>Упражнение «Мой список удовольствий»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Цель: осознание имеющихся внутри ресурсов для восстановления сил.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Pr="006F49AF">
        <w:rPr>
          <w:rFonts w:ascii="Times New Roman" w:hAnsi="Times New Roman" w:cs="Times New Roman"/>
          <w:sz w:val="24"/>
          <w:szCs w:val="24"/>
          <w:u w:val="single"/>
        </w:rPr>
        <w:t>листы бумаги, ручки.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Участникам тренинга раздаются листы бумаги</w:t>
      </w:r>
      <w:r w:rsidR="00675922">
        <w:rPr>
          <w:rFonts w:ascii="Times New Roman" w:hAnsi="Times New Roman" w:cs="Times New Roman"/>
          <w:sz w:val="24"/>
          <w:szCs w:val="24"/>
        </w:rPr>
        <w:t>,</w:t>
      </w:r>
      <w:r w:rsidRPr="00F5797B">
        <w:rPr>
          <w:rFonts w:ascii="Times New Roman" w:hAnsi="Times New Roman" w:cs="Times New Roman"/>
          <w:sz w:val="24"/>
          <w:szCs w:val="24"/>
        </w:rPr>
        <w:t xml:space="preserve"> и предлагается написать 10 видов повседневной деятельности, которые приносят им удовольствие. Затем предлагается распределить их по степени удовольствия. Затем объяснить педагогам, что это и есть ресурс, который можно использовать как «скорую помощь» для восстановления сил.</w:t>
      </w:r>
    </w:p>
    <w:p w:rsidR="00F5797B" w:rsidRPr="00675922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922">
        <w:rPr>
          <w:rFonts w:ascii="Times New Roman" w:hAnsi="Times New Roman" w:cs="Times New Roman"/>
          <w:b/>
          <w:sz w:val="24"/>
          <w:szCs w:val="24"/>
        </w:rPr>
        <w:t>Рекомендации (на слайде)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Неправильно распределенная энергия и неумение вовремя выходить из ролей, сдерживание негативных эмоций приводит к психосоматическим проявлениям.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Научитесь по возможности сразу сбрасывать негативные эмоции. Как это можно сделать в условиях работы в детском саду: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-резко встать и пройтись;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-быстро написать или нарисовать что-то на доске или листе бумаги;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-измалевать листок бумаги, измять и выбросить.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 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- Каждый вечер обязательно становитесь под душ и, проговаривая события прошедшего дня, «смывайте» их, т.к. вода издавна является мощным энергетическим проводником.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            - Начинайте восстанавливаться уже сейчас, не откладывайте на потом!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- Применяйте ежедневно в своей практике - </w:t>
      </w:r>
      <w:proofErr w:type="spellStart"/>
      <w:r w:rsidRPr="00F5797B">
        <w:rPr>
          <w:rFonts w:ascii="Times New Roman" w:hAnsi="Times New Roman" w:cs="Times New Roman"/>
          <w:sz w:val="24"/>
          <w:szCs w:val="24"/>
        </w:rPr>
        <w:t>аффирмации</w:t>
      </w:r>
      <w:proofErr w:type="spellEnd"/>
      <w:r w:rsidRPr="00F5797B">
        <w:rPr>
          <w:rFonts w:ascii="Times New Roman" w:hAnsi="Times New Roman" w:cs="Times New Roman"/>
          <w:sz w:val="24"/>
          <w:szCs w:val="24"/>
        </w:rPr>
        <w:t xml:space="preserve"> (позитивные утверждения) и не забывайте хвалить себя. Например, утром проснулись и сказали себе: - Все энергии моего тела приходят в равновесие. Восстанавливается гармония и равновесие. </w:t>
      </w:r>
      <w:r w:rsidRPr="00F5797B">
        <w:rPr>
          <w:rFonts w:ascii="Times New Roman" w:hAnsi="Times New Roman" w:cs="Times New Roman"/>
          <w:sz w:val="24"/>
          <w:szCs w:val="24"/>
        </w:rPr>
        <w:lastRenderedPageBreak/>
        <w:t xml:space="preserve">Я принимаю радость и замечаю лишь 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>. А перед сном хвалим себя: -  Я сегодня хорошо потрудилась, я молодец. Я люблю и одобряю себя.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675922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922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И заключительным этапом тренинга предлагаю провести релаксационное упражнение.</w:t>
      </w:r>
    </w:p>
    <w:p w:rsidR="00F5797B" w:rsidRPr="00675922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922">
        <w:rPr>
          <w:rFonts w:ascii="Times New Roman" w:hAnsi="Times New Roman" w:cs="Times New Roman"/>
          <w:b/>
          <w:sz w:val="24"/>
          <w:szCs w:val="24"/>
        </w:rPr>
        <w:t>Упражнение «Мусорное ведро»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Цель: освобождение от негативных чувств и эмоций.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Pr="006F49AF">
        <w:rPr>
          <w:rFonts w:ascii="Times New Roman" w:hAnsi="Times New Roman" w:cs="Times New Roman"/>
          <w:sz w:val="24"/>
          <w:szCs w:val="24"/>
          <w:u w:val="single"/>
        </w:rPr>
        <w:t>листы бумаги, ручки, ведро для «мусора».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Посреди комнаты ставлю символическое ведро для мусора. Участники имеют возможность поразмышлять, зачем человеку мусорное ведро и почему его нужно постоянно освобождать.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Психолог: «Представьте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 xml:space="preserve"> обида, страх, сожаления, гнев, ярость.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Техника, которую я предлагаю вам проделать, удивительно проста и при этом эффективна. Если у вас конфликт, множество претензий, непонимание во взаимоотношениях, не дающие покоя обиды, даже если вы обижены на судьбу, то эта методика позволит вам быстро и безопасно высвободить весь эмоциональный негатив. Всё, что вам потребуется, это ручка и бумага.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Пишите всё, что захочется, не сдерживайтесь в словах и выражениях, смело выливайте на бумагу свой негатив, ведь отправлять письмо адресату не придётся. Полностью отпустите себя, доверьтесь процессу, будьте совершенно свободны.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Можете писать одни и те же оскорбления обидчику несколько раз подряд, пока не пропадет желание это делать. Так происходит процесс освобождение подавленных когда-либо эмоций.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Важно свои оскорбления выражать только письменно, не произнося их вслух!!!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Пишите! Пишите, не думая, ничем себя не ограничивая, до тех пор, пока не иссякнет поток эмоций, пока не почувствуете, что сказать больше нечего. Когда эмоции утихнут, закончите своё письмо.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Когда письмо закончено, педагоги рвут свои бумажки на мелкие кусочки и выбрасывают их в ведро, где они все перемешиваются и убираются.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ab/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922" w:rsidRDefault="00675922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922" w:rsidRDefault="00675922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922" w:rsidRDefault="00675922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922" w:rsidRDefault="00675922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922" w:rsidRDefault="00675922" w:rsidP="003B4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F6" w:rsidRDefault="003B4AF6" w:rsidP="003B4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22" w:rsidRPr="00F5797B" w:rsidRDefault="00675922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5797B">
        <w:rPr>
          <w:rFonts w:ascii="Times New Roman" w:hAnsi="Times New Roman" w:cs="Times New Roman"/>
          <w:sz w:val="24"/>
          <w:szCs w:val="24"/>
        </w:rPr>
        <w:lastRenderedPageBreak/>
        <w:t>ЛОШАДЬ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 xml:space="preserve"> - Какой вы работник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На рисунке изображен силуэт лошади. Ваша задача — 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за­вершить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 xml:space="preserve"> эту картинку, вырисовав все детали внешности животного, а также создав вокруг необходимый фон. Поместите лошадь в комфортные, приятные ей условия.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Ключ к тесту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В этом тесте ЛОШАДЬ</w:t>
      </w:r>
      <w:r w:rsidR="001059C2">
        <w:rPr>
          <w:rFonts w:ascii="Times New Roman" w:hAnsi="Times New Roman" w:cs="Times New Roman"/>
          <w:sz w:val="24"/>
          <w:szCs w:val="24"/>
        </w:rPr>
        <w:t xml:space="preserve"> — это вы сами. Символ достаточ</w:t>
      </w:r>
      <w:r w:rsidRPr="00F5797B">
        <w:rPr>
          <w:rFonts w:ascii="Times New Roman" w:hAnsi="Times New Roman" w:cs="Times New Roman"/>
          <w:sz w:val="24"/>
          <w:szCs w:val="24"/>
        </w:rPr>
        <w:t>но прозрачен: людей, много работающих, назыв</w:t>
      </w:r>
      <w:r w:rsidR="001059C2">
        <w:rPr>
          <w:rFonts w:ascii="Times New Roman" w:hAnsi="Times New Roman" w:cs="Times New Roman"/>
          <w:sz w:val="24"/>
          <w:szCs w:val="24"/>
        </w:rPr>
        <w:t>ают рабоч</w:t>
      </w:r>
      <w:r w:rsidRPr="00F5797B">
        <w:rPr>
          <w:rFonts w:ascii="Times New Roman" w:hAnsi="Times New Roman" w:cs="Times New Roman"/>
          <w:sz w:val="24"/>
          <w:szCs w:val="24"/>
        </w:rPr>
        <w:t xml:space="preserve">ими лошадками. В </w:t>
      </w:r>
      <w:r w:rsidR="001059C2">
        <w:rPr>
          <w:rFonts w:ascii="Times New Roman" w:hAnsi="Times New Roman" w:cs="Times New Roman"/>
          <w:sz w:val="24"/>
          <w:szCs w:val="24"/>
        </w:rPr>
        <w:t>зависимости от того, КАК вы ИЗО</w:t>
      </w:r>
      <w:r w:rsidRPr="00F5797B">
        <w:rPr>
          <w:rFonts w:ascii="Times New Roman" w:hAnsi="Times New Roman" w:cs="Times New Roman"/>
          <w:sz w:val="24"/>
          <w:szCs w:val="24"/>
        </w:rPr>
        <w:t>БРАЗИЛИ</w:t>
      </w:r>
      <w:r w:rsidR="001059C2">
        <w:rPr>
          <w:rFonts w:ascii="Times New Roman" w:hAnsi="Times New Roman" w:cs="Times New Roman"/>
          <w:sz w:val="24"/>
          <w:szCs w:val="24"/>
        </w:rPr>
        <w:t xml:space="preserve"> ЛОШАДЬ, НАСКОЛЬКО ЧЕТКО вы ПРО</w:t>
      </w:r>
      <w:r w:rsidRPr="00F5797B">
        <w:rPr>
          <w:rFonts w:ascii="Times New Roman" w:hAnsi="Times New Roman" w:cs="Times New Roman"/>
          <w:sz w:val="24"/>
          <w:szCs w:val="24"/>
        </w:rPr>
        <w:t>РИСОВАЛИ все ДЕТАЛИ ЕЕ ВНЕШНОСТИ, можно сказать, какой вы работник.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Если вы вы</w:t>
      </w:r>
      <w:r w:rsidR="001059C2">
        <w:rPr>
          <w:rFonts w:ascii="Times New Roman" w:hAnsi="Times New Roman" w:cs="Times New Roman"/>
          <w:sz w:val="24"/>
          <w:szCs w:val="24"/>
        </w:rPr>
        <w:t>делили только ОСНОВНЫЕ ХАРАКТЕР</w:t>
      </w:r>
      <w:r w:rsidRPr="00F5797B">
        <w:rPr>
          <w:rFonts w:ascii="Times New Roman" w:hAnsi="Times New Roman" w:cs="Times New Roman"/>
          <w:sz w:val="24"/>
          <w:szCs w:val="24"/>
        </w:rPr>
        <w:t xml:space="preserve">НЫЕ ДЕТАЛИ ЛОШАДИНОЙ ВНЕШНОСТИ (КОПЫТА, ГРИВА И ХВОСТ), то это значит, что вы умеете трудиться, но не возводите работу в культ. Вы не </w:t>
      </w:r>
      <w:proofErr w:type="spellStart"/>
      <w:r w:rsidRPr="00F5797B"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  <w:r w:rsidRPr="00F5797B">
        <w:rPr>
          <w:rFonts w:ascii="Times New Roman" w:hAnsi="Times New Roman" w:cs="Times New Roman"/>
          <w:sz w:val="24"/>
          <w:szCs w:val="24"/>
        </w:rPr>
        <w:t>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Если вы мн</w:t>
      </w:r>
      <w:r w:rsidR="001059C2">
        <w:rPr>
          <w:rFonts w:ascii="Times New Roman" w:hAnsi="Times New Roman" w:cs="Times New Roman"/>
          <w:sz w:val="24"/>
          <w:szCs w:val="24"/>
        </w:rPr>
        <w:t>ого внимания уделили МОРДЕ ЛОША</w:t>
      </w:r>
      <w:r w:rsidRPr="00F5797B">
        <w:rPr>
          <w:rFonts w:ascii="Times New Roman" w:hAnsi="Times New Roman" w:cs="Times New Roman"/>
          <w:sz w:val="24"/>
          <w:szCs w:val="24"/>
        </w:rPr>
        <w:t xml:space="preserve">ДИ (вырисовали ГЛАЗА, НОЗДРИ, РОТ, ЧЕЛОЧКУ и т. д.), то у вас к работе несколько романтическое 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>­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ношение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>, вы полны иллюзий и радужных надежд. Воз­можно, вы еще очень молоды и еще нигде не работали, тогда со временем ваша эйфория пройдет сама собой. Если же вы зрелый человек, то эта восторженность просто свойство вашего характера.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Если вы старательно прописали КАЖДУЮ ШЕ</w:t>
      </w:r>
      <w:r w:rsidR="001059C2">
        <w:rPr>
          <w:rFonts w:ascii="Times New Roman" w:hAnsi="Times New Roman" w:cs="Times New Roman"/>
          <w:sz w:val="24"/>
          <w:szCs w:val="24"/>
        </w:rPr>
        <w:t>Р</w:t>
      </w:r>
      <w:r w:rsidRPr="00F5797B">
        <w:rPr>
          <w:rFonts w:ascii="Times New Roman" w:hAnsi="Times New Roman" w:cs="Times New Roman"/>
          <w:sz w:val="24"/>
          <w:szCs w:val="24"/>
        </w:rPr>
        <w:t xml:space="preserve">СТИНКУ, то есть уделили много внимания 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МЕЛО­ЧАМ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 xml:space="preserve">, то это говорит, о вашей педантичности, вы умее­те и любите кропотливый труд, старательны и придир­чивы к себе и другим. На вас можно положиться, вы никогда не бросите недоделанную работу. Однако 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тру­диться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 xml:space="preserve"> рядом с вами очень тяжело, вы всех изводите своим занудством и мелочностью.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 xml:space="preserve">Если вы ПОМЕСТИЛИ СВОЮ ЛОШАДЬ НА ЛУГ ИЛИ В ПОЛЕ, то это означает ваше стремление </w:t>
      </w:r>
      <w:proofErr w:type="gramStart"/>
      <w:r w:rsidRPr="00F5797B">
        <w:rPr>
          <w:rFonts w:ascii="Times New Roman" w:hAnsi="Times New Roman" w:cs="Times New Roman"/>
          <w:sz w:val="24"/>
          <w:szCs w:val="24"/>
        </w:rPr>
        <w:t>рабо­тать</w:t>
      </w:r>
      <w:proofErr w:type="gramEnd"/>
      <w:r w:rsidRPr="00F5797B">
        <w:rPr>
          <w:rFonts w:ascii="Times New Roman" w:hAnsi="Times New Roman" w:cs="Times New Roman"/>
          <w:sz w:val="24"/>
          <w:szCs w:val="24"/>
        </w:rPr>
        <w:t xml:space="preserve"> в комфортных условиях, вы ненавидите рамки и ограничения и цените независимость.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Если вы НАДЕЛИ НА ЛОШАДЬ УЗДЕЧКУ ИЛИ ХОМУТ, то это значит, что вам не привыкать работать под давлением, вы принимаете любое руководство как данность и готовы подчиняться просто потому, что так заведено. ЧЕМ БОЛЬШЕ УПРЯЖИ НА ВАШЕЙ ЛОШАДИ, тем в более тяжелых и некомфортных условиях вы привыкли работать. Возможно, вы даже не представляете себе, что может быть как-то по-другому.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Если вы ПОСТАВИЛИ ПЕРЕД ЛОШАДЬЮ С КОРМОМ И КОРЫТО С ВОДОЙ, то это говорит о том, что вы готовы работать, но только в том случае, если вам обеспечат необходимый, хотя бы минимальный комфорт.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7B">
        <w:rPr>
          <w:rFonts w:ascii="Times New Roman" w:hAnsi="Times New Roman" w:cs="Times New Roman"/>
          <w:sz w:val="24"/>
          <w:szCs w:val="24"/>
        </w:rPr>
        <w:t>Если вы НАРИСОВАЛИ НА ЛОШАДИ ВСАДНИКА, то это значит, что вы привыкли выполнять указания и не способны работать самостоятельно. Вам нравится, когда вами руководят и не только дают вам задание, но и задают определенный темп работы.</w:t>
      </w: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7B" w:rsidRPr="00F5797B" w:rsidRDefault="00F5797B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DDD" w:rsidRDefault="003D0DDD" w:rsidP="00F5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50D" w:rsidRPr="00F5797B" w:rsidRDefault="0028150D" w:rsidP="0028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150D" w:rsidRPr="00F5797B" w:rsidSect="00DD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ED"/>
    <w:rsid w:val="000420D1"/>
    <w:rsid w:val="001059C2"/>
    <w:rsid w:val="0028150D"/>
    <w:rsid w:val="002B413B"/>
    <w:rsid w:val="003B177D"/>
    <w:rsid w:val="003B4AF6"/>
    <w:rsid w:val="003D0DDD"/>
    <w:rsid w:val="006615ED"/>
    <w:rsid w:val="00675922"/>
    <w:rsid w:val="006F49AF"/>
    <w:rsid w:val="006F6D20"/>
    <w:rsid w:val="00954C63"/>
    <w:rsid w:val="00DD5CEA"/>
    <w:rsid w:val="00EC7174"/>
    <w:rsid w:val="00F5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userrub</cp:lastModifiedBy>
  <cp:revision>8</cp:revision>
  <cp:lastPrinted>2022-04-06T08:12:00Z</cp:lastPrinted>
  <dcterms:created xsi:type="dcterms:W3CDTF">2022-04-05T09:46:00Z</dcterms:created>
  <dcterms:modified xsi:type="dcterms:W3CDTF">2022-04-06T09:27:00Z</dcterms:modified>
</cp:coreProperties>
</file>